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D5630A" w:rsidRPr="00493784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493784">
        <w:rPr>
          <w:rFonts w:ascii="Times New Roman" w:hAnsi="Times New Roman" w:cs="Times New Roman"/>
          <w:b/>
          <w:sz w:val="28"/>
          <w:szCs w:val="28"/>
        </w:rPr>
        <w:t>12-2460</w:t>
      </w:r>
      <w:r w:rsidR="00BE70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 xml:space="preserve">Государственным бюджетным учреждением Ставропольского края «Ставкрайимущество»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493784">
        <w:rPr>
          <w:rFonts w:ascii="Times New Roman" w:hAnsi="Times New Roman" w:cs="Times New Roman"/>
          <w:sz w:val="28"/>
          <w:szCs w:val="28"/>
        </w:rPr>
        <w:t>460</w:t>
      </w:r>
      <w:r w:rsidR="00E81828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EB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3784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493784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784">
              <w:rPr>
                <w:rFonts w:ascii="Times New Roman" w:hAnsi="Times New Roman" w:cs="Times New Roman"/>
                <w:sz w:val="24"/>
                <w:szCs w:val="24"/>
              </w:rPr>
              <w:t>Порублева Людмила Николаевна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BC490A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26:23:000000:912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490A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р-н Минераловодский, п Первомайский, ул Комсомольская</w:t>
            </w:r>
            <w:bookmarkStart w:id="0" w:name="_GoBack"/>
            <w:bookmarkEnd w:id="0"/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«Ставкрайимущество»          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5A1" w:rsidRDefault="00C255A1" w:rsidP="00AE2E71">
      <w:pPr>
        <w:spacing w:after="0" w:line="240" w:lineRule="auto"/>
      </w:pPr>
      <w:r>
        <w:separator/>
      </w:r>
    </w:p>
  </w:endnote>
  <w:endnote w:type="continuationSeparator" w:id="0">
    <w:p w:rsidR="00C255A1" w:rsidRDefault="00C255A1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5A1" w:rsidRDefault="00C255A1" w:rsidP="00AE2E71">
      <w:pPr>
        <w:spacing w:after="0" w:line="240" w:lineRule="auto"/>
      </w:pPr>
      <w:r>
        <w:separator/>
      </w:r>
    </w:p>
  </w:footnote>
  <w:footnote w:type="continuationSeparator" w:id="0">
    <w:p w:rsidR="00C255A1" w:rsidRDefault="00C255A1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483128"/>
      <w:docPartObj>
        <w:docPartGallery w:val="Page Numbers (Top of Page)"/>
        <w:docPartUnique/>
      </w:docPartObj>
    </w:sdtPr>
    <w:sdtEndPr/>
    <w:sdtContent>
      <w:p w:rsidR="001D7F24" w:rsidRDefault="004A41CD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493784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40F"/>
    <w:rsid w:val="00015FC3"/>
    <w:rsid w:val="0006702C"/>
    <w:rsid w:val="0008121A"/>
    <w:rsid w:val="00092347"/>
    <w:rsid w:val="000C140F"/>
    <w:rsid w:val="000D71CE"/>
    <w:rsid w:val="000D79DC"/>
    <w:rsid w:val="000E2511"/>
    <w:rsid w:val="000F0DC5"/>
    <w:rsid w:val="0011665D"/>
    <w:rsid w:val="0012779D"/>
    <w:rsid w:val="00163C1B"/>
    <w:rsid w:val="00183268"/>
    <w:rsid w:val="00184C4A"/>
    <w:rsid w:val="00193D70"/>
    <w:rsid w:val="001A2171"/>
    <w:rsid w:val="001D7F24"/>
    <w:rsid w:val="002127B8"/>
    <w:rsid w:val="0021379B"/>
    <w:rsid w:val="0022616B"/>
    <w:rsid w:val="002304AC"/>
    <w:rsid w:val="0024440C"/>
    <w:rsid w:val="00273F53"/>
    <w:rsid w:val="00291684"/>
    <w:rsid w:val="0029176E"/>
    <w:rsid w:val="002B0CEE"/>
    <w:rsid w:val="002D3FC8"/>
    <w:rsid w:val="002E0CCC"/>
    <w:rsid w:val="002E463C"/>
    <w:rsid w:val="002E62E8"/>
    <w:rsid w:val="00305EAF"/>
    <w:rsid w:val="003254C4"/>
    <w:rsid w:val="003510D9"/>
    <w:rsid w:val="00357DBD"/>
    <w:rsid w:val="003673EC"/>
    <w:rsid w:val="003C745A"/>
    <w:rsid w:val="003D15A7"/>
    <w:rsid w:val="003F7B1A"/>
    <w:rsid w:val="00417D96"/>
    <w:rsid w:val="00446CD7"/>
    <w:rsid w:val="00453B21"/>
    <w:rsid w:val="00464C8F"/>
    <w:rsid w:val="00473994"/>
    <w:rsid w:val="00493784"/>
    <w:rsid w:val="004A41CD"/>
    <w:rsid w:val="004B4BD5"/>
    <w:rsid w:val="004C7774"/>
    <w:rsid w:val="004D4EC4"/>
    <w:rsid w:val="004D6F62"/>
    <w:rsid w:val="004E216E"/>
    <w:rsid w:val="004E6CC1"/>
    <w:rsid w:val="005377E7"/>
    <w:rsid w:val="0054544B"/>
    <w:rsid w:val="005528AC"/>
    <w:rsid w:val="00573C78"/>
    <w:rsid w:val="00577A12"/>
    <w:rsid w:val="00590E74"/>
    <w:rsid w:val="005B3AE0"/>
    <w:rsid w:val="005C1E9B"/>
    <w:rsid w:val="005C634A"/>
    <w:rsid w:val="005D29A0"/>
    <w:rsid w:val="005D4650"/>
    <w:rsid w:val="005E4F00"/>
    <w:rsid w:val="0061679A"/>
    <w:rsid w:val="00620E45"/>
    <w:rsid w:val="00626FE2"/>
    <w:rsid w:val="00631EAE"/>
    <w:rsid w:val="00645A1A"/>
    <w:rsid w:val="00646301"/>
    <w:rsid w:val="0065159E"/>
    <w:rsid w:val="006A2BBA"/>
    <w:rsid w:val="006C06FD"/>
    <w:rsid w:val="006F1C4D"/>
    <w:rsid w:val="00706C0B"/>
    <w:rsid w:val="0071499A"/>
    <w:rsid w:val="00716918"/>
    <w:rsid w:val="00731461"/>
    <w:rsid w:val="00765076"/>
    <w:rsid w:val="00800D1B"/>
    <w:rsid w:val="00803601"/>
    <w:rsid w:val="00835C4D"/>
    <w:rsid w:val="008372CA"/>
    <w:rsid w:val="00856FA2"/>
    <w:rsid w:val="00857168"/>
    <w:rsid w:val="00886BA3"/>
    <w:rsid w:val="008B5861"/>
    <w:rsid w:val="008C0750"/>
    <w:rsid w:val="008D160E"/>
    <w:rsid w:val="00982A37"/>
    <w:rsid w:val="009A0680"/>
    <w:rsid w:val="009A76E3"/>
    <w:rsid w:val="009B787A"/>
    <w:rsid w:val="00A35F8D"/>
    <w:rsid w:val="00A56F86"/>
    <w:rsid w:val="00A70EA8"/>
    <w:rsid w:val="00A71AB9"/>
    <w:rsid w:val="00A85D1D"/>
    <w:rsid w:val="00A86F63"/>
    <w:rsid w:val="00A9318F"/>
    <w:rsid w:val="00AA7BBF"/>
    <w:rsid w:val="00AC3472"/>
    <w:rsid w:val="00AC5AD6"/>
    <w:rsid w:val="00AE2E71"/>
    <w:rsid w:val="00AF63A0"/>
    <w:rsid w:val="00B0676C"/>
    <w:rsid w:val="00B06D52"/>
    <w:rsid w:val="00B16B90"/>
    <w:rsid w:val="00B1738E"/>
    <w:rsid w:val="00B177E6"/>
    <w:rsid w:val="00B232DE"/>
    <w:rsid w:val="00B25EFD"/>
    <w:rsid w:val="00B4707F"/>
    <w:rsid w:val="00BC0E57"/>
    <w:rsid w:val="00BC4182"/>
    <w:rsid w:val="00BC490A"/>
    <w:rsid w:val="00BE7000"/>
    <w:rsid w:val="00C249AA"/>
    <w:rsid w:val="00C24AB6"/>
    <w:rsid w:val="00C255A1"/>
    <w:rsid w:val="00C9144E"/>
    <w:rsid w:val="00C925C3"/>
    <w:rsid w:val="00CA151E"/>
    <w:rsid w:val="00CA73DD"/>
    <w:rsid w:val="00CC13BB"/>
    <w:rsid w:val="00CD434E"/>
    <w:rsid w:val="00CE025B"/>
    <w:rsid w:val="00CE2D55"/>
    <w:rsid w:val="00D239AF"/>
    <w:rsid w:val="00D41487"/>
    <w:rsid w:val="00D44299"/>
    <w:rsid w:val="00D5630A"/>
    <w:rsid w:val="00D57B51"/>
    <w:rsid w:val="00D82FE7"/>
    <w:rsid w:val="00D876B6"/>
    <w:rsid w:val="00D92AC3"/>
    <w:rsid w:val="00DB0C80"/>
    <w:rsid w:val="00E031D7"/>
    <w:rsid w:val="00E151E2"/>
    <w:rsid w:val="00E20686"/>
    <w:rsid w:val="00E20689"/>
    <w:rsid w:val="00E35787"/>
    <w:rsid w:val="00E452ED"/>
    <w:rsid w:val="00E62F9D"/>
    <w:rsid w:val="00E81828"/>
    <w:rsid w:val="00E85A2D"/>
    <w:rsid w:val="00EB69AD"/>
    <w:rsid w:val="00EB6DA3"/>
    <w:rsid w:val="00EC534D"/>
    <w:rsid w:val="00EE2B5B"/>
    <w:rsid w:val="00EE5921"/>
    <w:rsid w:val="00EF5203"/>
    <w:rsid w:val="00F11821"/>
    <w:rsid w:val="00F224BF"/>
    <w:rsid w:val="00F23E54"/>
    <w:rsid w:val="00F35538"/>
    <w:rsid w:val="00F66295"/>
    <w:rsid w:val="00F806E5"/>
    <w:rsid w:val="00FB0E55"/>
    <w:rsid w:val="00FB4AEF"/>
    <w:rsid w:val="00FC2B9A"/>
    <w:rsid w:val="00FC52AF"/>
    <w:rsid w:val="00FC7475"/>
    <w:rsid w:val="00FE0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157D"/>
  <w15:docId w15:val="{E35709B4-E21B-4204-9175-53B5E554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Кузьмина Инна</cp:lastModifiedBy>
  <cp:revision>60</cp:revision>
  <cp:lastPrinted>2020-04-17T09:47:00Z</cp:lastPrinted>
  <dcterms:created xsi:type="dcterms:W3CDTF">2020-04-14T19:37:00Z</dcterms:created>
  <dcterms:modified xsi:type="dcterms:W3CDTF">2020-12-23T16:12:00Z</dcterms:modified>
</cp:coreProperties>
</file>